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1D" w:rsidRDefault="00CF581D" w:rsidP="00F729C1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C00000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C00000"/>
          <w:kern w:val="36"/>
          <w:sz w:val="36"/>
          <w:szCs w:val="36"/>
          <w:lang w:eastAsia="ru-RU"/>
        </w:rPr>
        <w:t xml:space="preserve">Муниципальное бюджетное дошкольное образовательное учреждение «Детский сад «Зоренька» </w:t>
      </w:r>
      <w:proofErr w:type="spellStart"/>
      <w:r>
        <w:rPr>
          <w:rFonts w:ascii="Helvetica" w:eastAsia="Times New Roman" w:hAnsi="Helvetica" w:cs="Helvetica"/>
          <w:color w:val="C00000"/>
          <w:kern w:val="36"/>
          <w:sz w:val="36"/>
          <w:szCs w:val="36"/>
          <w:lang w:eastAsia="ru-RU"/>
        </w:rPr>
        <w:t>Курьинского</w:t>
      </w:r>
      <w:proofErr w:type="spellEnd"/>
      <w:r>
        <w:rPr>
          <w:rFonts w:ascii="Helvetica" w:eastAsia="Times New Roman" w:hAnsi="Helvetica" w:cs="Helvetica"/>
          <w:color w:val="C00000"/>
          <w:kern w:val="36"/>
          <w:sz w:val="36"/>
          <w:szCs w:val="36"/>
          <w:lang w:eastAsia="ru-RU"/>
        </w:rPr>
        <w:t xml:space="preserve"> района Алтайского края </w:t>
      </w:r>
    </w:p>
    <w:p w:rsidR="00CF581D" w:rsidRDefault="00CF581D" w:rsidP="00F729C1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C00000"/>
          <w:kern w:val="36"/>
          <w:sz w:val="36"/>
          <w:szCs w:val="36"/>
          <w:lang w:eastAsia="ru-RU"/>
        </w:rPr>
      </w:pPr>
    </w:p>
    <w:p w:rsidR="00CF581D" w:rsidRDefault="00CF581D" w:rsidP="00F729C1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C00000"/>
          <w:kern w:val="36"/>
          <w:sz w:val="36"/>
          <w:szCs w:val="36"/>
          <w:lang w:eastAsia="ru-RU"/>
        </w:rPr>
      </w:pPr>
    </w:p>
    <w:p w:rsidR="00CF581D" w:rsidRDefault="00CF581D" w:rsidP="00F729C1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C00000"/>
          <w:kern w:val="36"/>
          <w:sz w:val="36"/>
          <w:szCs w:val="36"/>
          <w:lang w:eastAsia="ru-RU"/>
        </w:rPr>
      </w:pPr>
    </w:p>
    <w:p w:rsidR="00CF581D" w:rsidRDefault="00CF581D" w:rsidP="00CF581D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C00000"/>
          <w:kern w:val="36"/>
          <w:sz w:val="36"/>
          <w:szCs w:val="36"/>
          <w:lang w:eastAsia="ru-RU"/>
        </w:rPr>
      </w:pPr>
    </w:p>
    <w:p w:rsidR="00F729C1" w:rsidRPr="00CF581D" w:rsidRDefault="00F729C1" w:rsidP="00F729C1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C00000"/>
          <w:kern w:val="36"/>
          <w:sz w:val="44"/>
          <w:szCs w:val="44"/>
          <w:lang w:eastAsia="ru-RU"/>
        </w:rPr>
      </w:pPr>
      <w:r w:rsidRPr="00CF581D">
        <w:rPr>
          <w:rFonts w:ascii="Helvetica" w:eastAsia="Times New Roman" w:hAnsi="Helvetica" w:cs="Helvetica"/>
          <w:color w:val="C00000"/>
          <w:kern w:val="36"/>
          <w:sz w:val="44"/>
          <w:szCs w:val="44"/>
          <w:lang w:eastAsia="ru-RU"/>
        </w:rPr>
        <w:t xml:space="preserve">Сценарий спортивного развлечения  с мячами для </w:t>
      </w:r>
      <w:proofErr w:type="spellStart"/>
      <w:r w:rsidRPr="00CF581D">
        <w:rPr>
          <w:rFonts w:ascii="Helvetica" w:eastAsia="Times New Roman" w:hAnsi="Helvetica" w:cs="Helvetica"/>
          <w:color w:val="C00000"/>
          <w:kern w:val="36"/>
          <w:sz w:val="44"/>
          <w:szCs w:val="44"/>
          <w:lang w:eastAsia="ru-RU"/>
        </w:rPr>
        <w:t>фитбола</w:t>
      </w:r>
      <w:proofErr w:type="spellEnd"/>
    </w:p>
    <w:p w:rsidR="00F729C1" w:rsidRPr="00CF581D" w:rsidRDefault="00F729C1" w:rsidP="00F729C1">
      <w:pPr>
        <w:jc w:val="center"/>
        <w:rPr>
          <w:rFonts w:ascii="Times New Roman" w:hAnsi="Times New Roman" w:cs="Times New Roman"/>
          <w:color w:val="002060"/>
          <w:sz w:val="44"/>
          <w:szCs w:val="44"/>
        </w:rPr>
      </w:pPr>
      <w:r w:rsidRPr="00CF581D">
        <w:rPr>
          <w:rFonts w:ascii="Times New Roman" w:eastAsia="Calibri" w:hAnsi="Times New Roman" w:cs="Times New Roman"/>
          <w:color w:val="002060"/>
          <w:sz w:val="44"/>
          <w:szCs w:val="44"/>
        </w:rPr>
        <w:t xml:space="preserve">Знакомство с </w:t>
      </w:r>
      <w:proofErr w:type="spellStart"/>
      <w:r w:rsidRPr="00CF581D">
        <w:rPr>
          <w:rFonts w:ascii="Times New Roman" w:eastAsia="Calibri" w:hAnsi="Times New Roman" w:cs="Times New Roman"/>
          <w:color w:val="002060"/>
          <w:sz w:val="44"/>
          <w:szCs w:val="44"/>
        </w:rPr>
        <w:t>мячом-фитболом</w:t>
      </w:r>
      <w:bookmarkStart w:id="0" w:name="_GoBack"/>
      <w:proofErr w:type="spellEnd"/>
      <w:proofErr w:type="gramStart"/>
      <w:r w:rsidRPr="00CF581D">
        <w:rPr>
          <w:rFonts w:ascii="Times New Roman" w:hAnsi="Times New Roman" w:cs="Times New Roman"/>
          <w:color w:val="002060"/>
          <w:sz w:val="44"/>
          <w:szCs w:val="44"/>
        </w:rPr>
        <w:t>«М</w:t>
      </w:r>
      <w:proofErr w:type="gramEnd"/>
      <w:r w:rsidRPr="00CF581D">
        <w:rPr>
          <w:rFonts w:ascii="Times New Roman" w:hAnsi="Times New Roman" w:cs="Times New Roman"/>
          <w:color w:val="002060"/>
          <w:sz w:val="44"/>
          <w:szCs w:val="44"/>
        </w:rPr>
        <w:t>ой весёлый звонкий мяч»</w:t>
      </w:r>
    </w:p>
    <w:bookmarkEnd w:id="0"/>
    <w:p w:rsidR="00F729C1" w:rsidRDefault="00F729C1" w:rsidP="00F729C1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F729C1" w:rsidRDefault="00F729C1" w:rsidP="00F729C1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F729C1" w:rsidRDefault="00F729C1" w:rsidP="00F729C1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CF581D" w:rsidRPr="00CF581D" w:rsidRDefault="00CF581D" w:rsidP="00CF581D">
      <w:pPr>
        <w:tabs>
          <w:tab w:val="left" w:pos="4680"/>
          <w:tab w:val="left" w:pos="50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F581D">
        <w:rPr>
          <w:rFonts w:ascii="Times New Roman" w:hAnsi="Times New Roman" w:cs="Times New Roman"/>
          <w:sz w:val="24"/>
          <w:szCs w:val="24"/>
        </w:rPr>
        <w:t>Разработала: Орешкина Л.С.</w:t>
      </w:r>
    </w:p>
    <w:p w:rsidR="00CF581D" w:rsidRPr="00CF581D" w:rsidRDefault="00CF581D" w:rsidP="00CF581D">
      <w:pPr>
        <w:tabs>
          <w:tab w:val="left" w:pos="5040"/>
          <w:tab w:val="left" w:pos="52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F581D">
        <w:rPr>
          <w:rFonts w:ascii="Times New Roman" w:hAnsi="Times New Roman" w:cs="Times New Roman"/>
          <w:sz w:val="24"/>
          <w:szCs w:val="24"/>
        </w:rPr>
        <w:t xml:space="preserve">                                      воспитатель</w:t>
      </w:r>
    </w:p>
    <w:p w:rsidR="00CF581D" w:rsidRPr="00CF581D" w:rsidRDefault="00CF581D" w:rsidP="00CF581D">
      <w:pPr>
        <w:jc w:val="right"/>
        <w:rPr>
          <w:rFonts w:ascii="Times New Roman" w:hAnsi="Times New Roman" w:cs="Times New Roman"/>
          <w:sz w:val="24"/>
          <w:szCs w:val="24"/>
        </w:rPr>
      </w:pPr>
      <w:r w:rsidRPr="00CF58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высшей квалификационной категории</w:t>
      </w:r>
    </w:p>
    <w:p w:rsidR="00CF581D" w:rsidRPr="00CF581D" w:rsidRDefault="00CF581D" w:rsidP="00CF581D">
      <w:pPr>
        <w:jc w:val="right"/>
        <w:rPr>
          <w:rFonts w:ascii="Times New Roman" w:hAnsi="Times New Roman" w:cs="Times New Roman"/>
          <w:sz w:val="24"/>
          <w:szCs w:val="24"/>
        </w:rPr>
      </w:pPr>
      <w:r w:rsidRPr="00CF58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согласованно: старший воспитатель</w:t>
      </w:r>
    </w:p>
    <w:p w:rsidR="00CF581D" w:rsidRPr="00CF581D" w:rsidRDefault="00CF581D" w:rsidP="00CF581D">
      <w:pPr>
        <w:tabs>
          <w:tab w:val="left" w:pos="5040"/>
          <w:tab w:val="left" w:pos="52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F58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 Т.Г.Горохова</w:t>
      </w:r>
    </w:p>
    <w:p w:rsidR="00CF581D" w:rsidRDefault="00CF581D" w:rsidP="00CF581D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F729C1" w:rsidRDefault="00F729C1" w:rsidP="00CF581D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CF581D" w:rsidRDefault="00CF581D" w:rsidP="00CF581D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F729C1" w:rsidRPr="00F729C1" w:rsidRDefault="00F729C1" w:rsidP="00CF581D">
      <w:pPr>
        <w:rPr>
          <w:rFonts w:ascii="Times New Roman" w:hAnsi="Times New Roman"/>
          <w:sz w:val="32"/>
          <w:szCs w:val="32"/>
        </w:rPr>
      </w:pPr>
    </w:p>
    <w:p w:rsidR="00F729C1" w:rsidRDefault="00F729C1" w:rsidP="00CF581D">
      <w:pPr>
        <w:jc w:val="center"/>
        <w:rPr>
          <w:rFonts w:ascii="Times New Roman" w:hAnsi="Times New Roman"/>
          <w:sz w:val="32"/>
          <w:szCs w:val="32"/>
        </w:rPr>
      </w:pPr>
      <w:r w:rsidRPr="00F729C1">
        <w:rPr>
          <w:rFonts w:ascii="Times New Roman" w:hAnsi="Times New Roman"/>
          <w:sz w:val="32"/>
          <w:szCs w:val="32"/>
        </w:rPr>
        <w:t>2017 год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детям представление о форме и физических качествах мяча с помощью таких игровых упражнений как прокатывание, поглаживание, похлопывание, отбивание, передачи, броски мяча;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правильной посадке на мяче;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основным движениям с мячом;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основным исходным положениям </w:t>
      </w:r>
      <w:proofErr w:type="spellStart"/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фитболгимнастики</w:t>
      </w:r>
      <w:proofErr w:type="spellEnd"/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(стоя с мячом, в приседе с мячом, сидя на мяче, сидя на полу, стоя на коленях, лежа на полу, лежа на животе, лежа на мяче);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играм с мячом, постепенно вводя коллективные игры.</w:t>
      </w:r>
    </w:p>
    <w:p w:rsidR="00F729C1" w:rsidRPr="00CF581D" w:rsidRDefault="00F729C1" w:rsidP="00F729C1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Ход занятия: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Сегодня я расскажу вам спортивную сказку.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Жили-были на свете разноцветные мячики – красный, синий и зеленый. Они были очень мудрые, все-все на свете знали и все умели. И был у них младший братишка, и звали его </w:t>
      </w:r>
      <w:proofErr w:type="spellStart"/>
      <w:proofErr w:type="gramStart"/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Колобок-круглобок</w:t>
      </w:r>
      <w:proofErr w:type="spellEnd"/>
      <w:proofErr w:type="gramEnd"/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очень любил рассказывать сказки. Но обо всем </w:t>
      </w:r>
      <w:proofErr w:type="spellStart"/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по-порядку</w:t>
      </w:r>
      <w:proofErr w:type="spellEnd"/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появились в спортивном зале новые мячики. Они были очень красивые и очень хотели всему-всему научиться.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тогда вышел вперед </w:t>
      </w: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красный мяч</w:t>
      </w: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говорит: «Я научу мячики здороваться. Ребята, помогите мне, пожалуйста!»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«Здравствуйте!»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возьмем в руки новый мяч и покажем, как нужно здороваться. Выходите на середину, найдите себе пару, поднимите мячи вверх и соедините их: «Здравствуйте!». Только здороваться нужно будет каждый раз с другим мячиком!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передвигаются по залу врассыпную, а когда музыка останавливается, мячики «здороваются».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движений:</w:t>
      </w:r>
    </w:p>
    <w:p w:rsidR="00F729C1" w:rsidRPr="00CF581D" w:rsidRDefault="00F729C1" w:rsidP="00F72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Лошадка – ходьба, задевая мяч коленом</w:t>
      </w:r>
    </w:p>
    <w:p w:rsidR="00F729C1" w:rsidRPr="00CF581D" w:rsidRDefault="00F729C1" w:rsidP="00F72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на носочках, высоко поднимая колени, мяч у груди – лошадка гарцует</w:t>
      </w:r>
    </w:p>
    <w:p w:rsidR="00F729C1" w:rsidRPr="00CF581D" w:rsidRDefault="00F729C1" w:rsidP="00F729C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Лошадка лягается – ходьба «</w:t>
      </w:r>
      <w:proofErr w:type="spellStart"/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захлест</w:t>
      </w:r>
      <w:proofErr w:type="spellEnd"/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729C1" w:rsidRPr="00CF581D" w:rsidRDefault="00F729C1" w:rsidP="00F729C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Подскоки – лошадка скачет (или прямой галоп)</w:t>
      </w:r>
    </w:p>
    <w:p w:rsidR="00F729C1" w:rsidRPr="00CF581D" w:rsidRDefault="00F729C1" w:rsidP="00F729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носках, мяч вверху – чтобы милый наш дружок все вокруг увидеть смог!</w:t>
      </w:r>
    </w:p>
    <w:p w:rsidR="00F729C1" w:rsidRPr="00CF581D" w:rsidRDefault="00F729C1" w:rsidP="00F729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быстрый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Мячики: «Спасибо вам, ребята, вы научили нас здороваться!». И превратились мячи в стульчики – сесть на мяч на горошинку (это разметка на полу в зале).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тогда вышел вперед </w:t>
      </w: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синий мяч</w:t>
      </w: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говорит: « А я научу мячики быть ловкими и послушными. Тогда с ними можно будет весело играть! А вы, ребята, мне помогите. Возьмите мяч в руки, начинаем упражнения!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</w:t>
      </w:r>
    </w:p>
    <w:p w:rsidR="00F729C1" w:rsidRPr="00CF581D" w:rsidRDefault="00F729C1" w:rsidP="00F72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мяча (внизу, у груди, вверху, за головой)</w:t>
      </w:r>
    </w:p>
    <w:p w:rsidR="00F729C1" w:rsidRPr="00CF581D" w:rsidRDefault="00F729C1" w:rsidP="00F72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Ладошки, пальчики, вращение, пирожок (мяч у груди, упражнения на мелкую моторику)</w:t>
      </w:r>
    </w:p>
    <w:p w:rsidR="00F729C1" w:rsidRPr="00CF581D" w:rsidRDefault="00F729C1" w:rsidP="00F72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Птенчик, ко мне! (в гнездышко) – подбрось, поймай мяч. Жил-был на свете мячик. Он очень хотел превратиться в маленького птенчика и научиться летать. Мама птичка учила его летать и возвращаться домой в гнездышко (в руки к ребенку). А если вдруг мячик нечаянно начинал прыгать по дорожке, мама птичка быстро возвращала его домой, чтобы кошка не съела!</w:t>
      </w:r>
    </w:p>
    <w:p w:rsidR="00F729C1" w:rsidRPr="00CF581D" w:rsidRDefault="00F729C1" w:rsidP="00F72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Юла – вращение мяча на полу кистью руки, сидя на корточках</w:t>
      </w:r>
    </w:p>
    <w:p w:rsidR="00F729C1" w:rsidRPr="00CF581D" w:rsidRDefault="00F729C1" w:rsidP="00F72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Пианино – отбивание мяча двумя руками вместе</w:t>
      </w:r>
    </w:p>
    <w:p w:rsidR="00F729C1" w:rsidRPr="00CF581D" w:rsidRDefault="00F729C1" w:rsidP="00F72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Горка – упражнение на силу пресса</w:t>
      </w:r>
    </w:p>
    <w:p w:rsidR="00F729C1" w:rsidRPr="00CF581D" w:rsidRDefault="00F729C1" w:rsidP="00F72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Салют – подбрось-поймай с отскоком от пола</w:t>
      </w:r>
    </w:p>
    <w:p w:rsidR="00F729C1" w:rsidRPr="00CF581D" w:rsidRDefault="00F729C1" w:rsidP="00F72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Прогулка – ведение мяча по </w:t>
      </w:r>
      <w:proofErr w:type="gramStart"/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</w:t>
      </w:r>
      <w:proofErr w:type="gramEnd"/>
    </w:p>
    <w:p w:rsidR="00F729C1" w:rsidRPr="00CF581D" w:rsidRDefault="00F729C1" w:rsidP="00F72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Клоун – упражнение на </w:t>
      </w:r>
      <w:proofErr w:type="gramStart"/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равновесие</w:t>
      </w:r>
      <w:proofErr w:type="gramEnd"/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 на мяче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вам, ребята, теперь мячики стали очень ловкими. Уберем их на место, им нужно немного отдохнуть. Посадить детей на лавочку.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наступила очередь </w:t>
      </w: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зеленого мяча</w:t>
      </w: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: «А я научу мячики плавать! А вы, ребята, мне поможете». Упражнение: передача мяча в паре из-за головы с отскоком от пола.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 – это озеро, мячик в воде не тонет. Одна шеренга детей берет мячики. Бросок мяча из-за головы в обруч с последующей ловлей другим игроком и со стихами: «Наша Таня…».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Устали мячики, сказали спасибо ребятам и цветным мячикам и забрались в корзинку отдыхать. И мы с вами отдохнем, посидим на лавочке.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тут появился </w:t>
      </w: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маленький мячик – </w:t>
      </w:r>
      <w:proofErr w:type="spellStart"/>
      <w:proofErr w:type="gramStart"/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Колобок-круглобок</w:t>
      </w:r>
      <w:proofErr w:type="spellEnd"/>
      <w:proofErr w:type="gramEnd"/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«Я тоже хочу рассказать вам свою сказку, а вы ее покажете!». (Использовать мячики с рожками – </w:t>
      </w:r>
      <w:proofErr w:type="spellStart"/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хопы</w:t>
      </w:r>
      <w:proofErr w:type="spellEnd"/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подбирать их по размеру в зависимости от веса и роста ребенка.)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</w:t>
      </w:r>
    </w:p>
    <w:p w:rsidR="00F729C1" w:rsidRPr="00CF581D" w:rsidRDefault="00F729C1" w:rsidP="00F729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 на свете колобок, был он очень круглобок,</w:t>
      </w:r>
    </w:p>
    <w:p w:rsidR="00F729C1" w:rsidRPr="00CF581D" w:rsidRDefault="00F729C1" w:rsidP="00F729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ни рук, ни ног!</w:t>
      </w:r>
    </w:p>
    <w:p w:rsidR="00F729C1" w:rsidRPr="00CF581D" w:rsidRDefault="00F729C1" w:rsidP="00F729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окошке он лежал.</w:t>
      </w:r>
    </w:p>
    <w:p w:rsidR="00F729C1" w:rsidRPr="00CF581D" w:rsidRDefault="00F729C1" w:rsidP="00F729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Мимо мышка бежала, хвостиком махнула,</w:t>
      </w:r>
    </w:p>
    <w:p w:rsidR="00F729C1" w:rsidRPr="00CF581D" w:rsidRDefault="00F729C1" w:rsidP="00F729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покатился и убежал!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возьмем </w:t>
      </w: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мячики с рожками</w:t>
      </w: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покажем, как колобок катится по дорожке – катим мячи по кругу, перебирая руками, как гномики, рожки на бочок со словами:</w:t>
      </w:r>
    </w:p>
    <w:p w:rsidR="00F729C1" w:rsidRPr="00CF581D" w:rsidRDefault="00F729C1" w:rsidP="00F729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от бабушки ушел, и от дедушки ушел,</w:t>
      </w:r>
    </w:p>
    <w:p w:rsidR="00F729C1" w:rsidRPr="00CF581D" w:rsidRDefault="00F729C1" w:rsidP="00F729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жучки, и от внучки, и от кошки, и от мышки.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«Гномики»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Катится колобок по дорожке, а навстречу ему </w:t>
      </w: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великан </w:t>
      </w: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ходьба на носках, мяч вверху.</w:t>
      </w: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Остановился Колобок – сесть на мяч, а великан просит: «Колобок, Колобок, пожалуйста, покажи мне дорогу в страну Здоровья!». А Колобок отвечает: «Беги на носочках вокруг меня, и будут у тебя сильные ноги» - </w:t>
      </w: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 вокруг мяча, держась за мяч одной рукой в ту и другую стороны.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«Спасибо тебе, Колобок», - сказал великан, а Колобок покатился дальше.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Катится, на кочках подпрыгивает, радуется – </w:t>
      </w: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прыжки на мяче по кругу.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навстречу ему </w:t>
      </w: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бабочка</w:t>
      </w: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летит: «Колобок-Колобок, покажи мне дорогу в страну Здоровья!». А Колобок отвечает: «А ты садись на меня сверху и маши крылышками. И будешь самой быстрой бабочкой!» </w:t>
      </w: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«бабочка» и «хлоп-хлоп».</w:t>
      </w: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Бабочка: «Спасибо тебе, Колобок!»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Запрыгал Колобок дальше, но потерял дорожку. </w:t>
      </w: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Прыгает он вперед и вокруг себя поворачивается (по сигналу «поворот»).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Смотрит, впереди болото. Остановился Колобок, а из болота </w:t>
      </w: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лягушка </w:t>
      </w: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зовет его: «Колобок-Колобок, покажи мне дорогу в страну Здоровья!». А Колобок отвечает: «Тебе, лягушка, нужно хорошо кушать, и тогда ты сможешь покататься на своем животике, и будут у тебя крепкие лапки!» - </w:t>
      </w: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«лягушка».</w:t>
      </w: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 Лягушка: «Спасибо тебе, Колобок!»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Отправился Колобок дальше, прыгает по дорожке, радуется солнышку – </w:t>
      </w: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ходьба, отбивание мяча в пол с ловлей.</w:t>
      </w: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 вот навстречу ему комарики. Комарики испугались и спрятались – упор присев за мячиком. А Колобок говорит: «Не бойтесь, комарики, давайте лучше поиграем! Нужно бегать и летать, чтоб здоровенькими стать! Песенка играет – комарики летают и звенят. Песенка заканчивается, все принимают упор присев за мячиком, а ведущий хлопает в ладоши и ловит тех, кто не успел присесть.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«Комарики»</w:t>
      </w:r>
    </w:p>
    <w:p w:rsidR="00F729C1" w:rsidRPr="00CF581D" w:rsidRDefault="00F729C1" w:rsidP="00F729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с вами и поиграли. Спасибо тебе, </w:t>
      </w:r>
      <w:proofErr w:type="spellStart"/>
      <w:proofErr w:type="gramStart"/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Колобок-круглобок</w:t>
      </w:r>
      <w:proofErr w:type="spellEnd"/>
      <w:proofErr w:type="gramEnd"/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спортивную сказку! Дети усаживаются на </w:t>
      </w:r>
      <w:proofErr w:type="spellStart"/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хопы</w:t>
      </w:r>
      <w:proofErr w:type="spellEnd"/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прыгают, а покачиваются вверх-вниз со словами:</w:t>
      </w:r>
    </w:p>
    <w:p w:rsidR="00F729C1" w:rsidRPr="00CF581D" w:rsidRDefault="00F729C1" w:rsidP="00F729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Всем известно, всем понятно, что здоровым быть приятно.</w:t>
      </w:r>
    </w:p>
    <w:p w:rsidR="00F729C1" w:rsidRPr="00CF581D" w:rsidRDefault="00F729C1" w:rsidP="00F729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нужно знать, как здоровым стать!</w:t>
      </w:r>
    </w:p>
    <w:p w:rsidR="00F729C1" w:rsidRPr="00CF581D" w:rsidRDefault="00F729C1" w:rsidP="00F729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нет совета лучше: будь со спортом неразлучен –</w:t>
      </w:r>
    </w:p>
    <w:p w:rsidR="00F729C1" w:rsidRPr="00CF581D" w:rsidRDefault="00F729C1" w:rsidP="00F729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Проживешь сто лет, вот и весь секрет</w:t>
      </w:r>
    </w:p>
    <w:p w:rsidR="00F729C1" w:rsidRPr="00C22537" w:rsidRDefault="00F729C1" w:rsidP="00F729C1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2886488" cy="2181225"/>
            <wp:effectExtent l="0" t="0" r="9525" b="0"/>
            <wp:docPr id="23" name="Рисунок 10" descr="F:\фото\30.09..2017\100_6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фото\30.09..2017\100_64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48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3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686050" cy="2169222"/>
            <wp:effectExtent l="0" t="0" r="0" b="2540"/>
            <wp:docPr id="24" name="Рисунок 9" descr="F:\фото\30.09..2017\100_6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фото\30.09..2017\100_64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160" cy="2172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9C1" w:rsidRPr="00DC75BC" w:rsidRDefault="00F729C1" w:rsidP="00F729C1">
      <w:pPr>
        <w:rPr>
          <w:sz w:val="20"/>
          <w:szCs w:val="20"/>
        </w:rPr>
      </w:pPr>
    </w:p>
    <w:p w:rsidR="00F729C1" w:rsidRPr="00DC75BC" w:rsidRDefault="00F729C1" w:rsidP="00F729C1">
      <w:pPr>
        <w:rPr>
          <w:sz w:val="20"/>
          <w:szCs w:val="20"/>
        </w:rPr>
      </w:pPr>
      <w:r w:rsidRPr="00C22537">
        <w:rPr>
          <w:noProof/>
          <w:sz w:val="20"/>
          <w:szCs w:val="20"/>
          <w:lang w:eastAsia="ru-RU"/>
        </w:rPr>
        <w:drawing>
          <wp:inline distT="0" distB="0" distL="0" distR="0">
            <wp:extent cx="2927753" cy="2152650"/>
            <wp:effectExtent l="0" t="0" r="6350" b="0"/>
            <wp:docPr id="26" name="Рисунок 11" descr="F:\фото\30.09..2017\100_6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фото\30.09..2017\100_64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6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886" cy="2153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37">
        <w:rPr>
          <w:noProof/>
          <w:sz w:val="20"/>
          <w:szCs w:val="20"/>
          <w:lang w:eastAsia="ru-RU"/>
        </w:rPr>
        <w:drawing>
          <wp:inline distT="0" distB="0" distL="0" distR="0">
            <wp:extent cx="1975757" cy="2305050"/>
            <wp:effectExtent l="0" t="0" r="5715" b="0"/>
            <wp:docPr id="28" name="Рисунок 12" descr="F:\фото\100_6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фото\100_63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404" t="9264" r="5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57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601" w:rsidRDefault="00F53601"/>
    <w:sectPr w:rsidR="00F53601" w:rsidSect="00C51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194"/>
    <w:multiLevelType w:val="multilevel"/>
    <w:tmpl w:val="5EF4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F08EB"/>
    <w:multiLevelType w:val="multilevel"/>
    <w:tmpl w:val="90048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5D1EE7"/>
    <w:multiLevelType w:val="multilevel"/>
    <w:tmpl w:val="7084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9C1"/>
    <w:rsid w:val="00C51F15"/>
    <w:rsid w:val="00CF581D"/>
    <w:rsid w:val="00F53601"/>
    <w:rsid w:val="00F72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Орешкина</dc:creator>
  <cp:lastModifiedBy>ВОВИК</cp:lastModifiedBy>
  <cp:revision>3</cp:revision>
  <dcterms:created xsi:type="dcterms:W3CDTF">2018-02-23T06:27:00Z</dcterms:created>
  <dcterms:modified xsi:type="dcterms:W3CDTF">2018-02-23T06:27:00Z</dcterms:modified>
</cp:coreProperties>
</file>