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9D" w:rsidRDefault="00782A9D" w:rsidP="00782A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782A9D">
        <w:rPr>
          <w:rFonts w:ascii="Times New Roman" w:eastAsia="Times New Roman" w:hAnsi="Times New Roman" w:cs="Times New Roman"/>
          <w:sz w:val="32"/>
          <w:szCs w:val="32"/>
          <w:u w:val="single"/>
        </w:rPr>
        <w:t>Учебные кабинеты</w:t>
      </w:r>
    </w:p>
    <w:p w:rsidR="00782A9D" w:rsidRPr="00782A9D" w:rsidRDefault="00782A9D" w:rsidP="00782A9D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782A9D" w:rsidRPr="00220240" w:rsidRDefault="00782A9D" w:rsidP="00782A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B7F03">
        <w:rPr>
          <w:rFonts w:ascii="Times New Roman" w:eastAsia="Times New Roman" w:hAnsi="Times New Roman" w:cs="Times New Roman"/>
          <w:sz w:val="28"/>
          <w:szCs w:val="28"/>
        </w:rPr>
        <w:t>В группах созданы условия для всестороннего развития воспитанников.</w:t>
      </w:r>
      <w:r w:rsidRPr="00DB7F03">
        <w:rPr>
          <w:rFonts w:ascii="Times New Roman" w:eastAsia="Times New Roman" w:hAnsi="Times New Roman" w:cs="Times New Roman"/>
          <w:sz w:val="28"/>
          <w:szCs w:val="28"/>
        </w:rPr>
        <w:br/>
      </w: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</w:t>
      </w: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Познавательное развитие:</w:t>
      </w:r>
      <w:r w:rsidRPr="002202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в группах имеется необходимый набор дидактических пособий для проведения непосредственно </w:t>
      </w:r>
      <w:proofErr w:type="gramStart"/>
      <w:r w:rsidRPr="0022024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proofErr w:type="gramEnd"/>
    </w:p>
    <w:p w:rsidR="00782A9D" w:rsidRPr="00220240" w:rsidRDefault="00782A9D" w:rsidP="00782A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240">
        <w:rPr>
          <w:rFonts w:ascii="Times New Roman" w:eastAsia="Times New Roman" w:hAnsi="Times New Roman" w:cs="Times New Roman"/>
          <w:sz w:val="28"/>
          <w:szCs w:val="28"/>
        </w:rPr>
        <w:t>деятельности с воспитанниками: раздаточный и наглядный материал.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Речевое развитие</w:t>
      </w:r>
      <w:r w:rsidRPr="00FF23B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2202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во всех группах  оформлены книжные уголки, имеются дидактические игры, пособия с учетом возрастных и педагогических требований. 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proofErr w:type="gramStart"/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Художественно-эстетическое раз</w:t>
      </w:r>
      <w:r w:rsidRPr="00DB7F0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витие</w:t>
      </w:r>
      <w:r w:rsidRPr="00FF23BB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2202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в группах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(настольный, теневой, пальчиковый,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ба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для развития художественной деятельности (цветные карандаши, гуашь, акварель,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фламастеры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глина,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образцы декоративных росписей и т. п.)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Социально-коммуникативное развитие</w:t>
      </w:r>
      <w:r w:rsidRPr="009D5F2E">
        <w:rPr>
          <w:rFonts w:ascii="Times New Roman" w:eastAsia="Times New Roman" w:hAnsi="Times New Roman" w:cs="Times New Roman"/>
          <w:bCs/>
          <w:iCs/>
          <w:sz w:val="28"/>
          <w:szCs w:val="28"/>
        </w:rPr>
        <w:t>:</w:t>
      </w:r>
      <w:r w:rsidRPr="002202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для игровой деятельности подобран необходимый игровой материал, наборы кукольной мебели и посуды</w:t>
      </w:r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, дидактические игры, настольно-печатные игры, атрибуты к играм с правилами, сюжетно-ролевым играм и т. п.  </w:t>
      </w:r>
    </w:p>
    <w:p w:rsidR="00782A9D" w:rsidRPr="00220240" w:rsidRDefault="00782A9D" w:rsidP="00782A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B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Экологическое развитие</w:t>
      </w:r>
      <w:proofErr w:type="gramStart"/>
      <w:r w:rsidRPr="00B62B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proofErr w:type="gram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в ДОУ осуществлялось на основе Основной образовательной программы ДОУ. На территории детского сада расположен сад с фруктовыми деревьями и кустарниками, а также участок земли, где посажены разные деревья, кустарники; цветники с многолетними и однолетними растениями, где  дети имеют возможность изучать, наблюдать, экспериментировать, проводить опыты, наглядно познавать окружающий мир, трудиться.</w:t>
      </w:r>
    </w:p>
    <w:p w:rsidR="00782A9D" w:rsidRPr="00220240" w:rsidRDefault="00782A9D" w:rsidP="00782A9D">
      <w:pPr>
        <w:spacing w:after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На участках детского сада создана экологическая тропа с учетом организации разнообразной экологической  ориентированной деятельности детей: 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поисково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- познавательной, трудовой, художественной. В группах созданы природные центры и лаборатории для поисково-познавательной и экспериментальной деятельности.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  <w:t>Для развития представлений о человеке, истории и культуре имеются: детские энциклопедии, библиотека детской художественной литературы, уголки краеведения в группах.</w:t>
      </w:r>
      <w:r w:rsidRPr="00220240">
        <w:rPr>
          <w:rStyle w:val="a3"/>
          <w:rFonts w:ascii="Times New Roman" w:hAnsi="Times New Roman" w:cs="Times New Roman"/>
          <w:sz w:val="28"/>
          <w:szCs w:val="28"/>
        </w:rPr>
        <w:t xml:space="preserve">                                                          </w:t>
      </w:r>
    </w:p>
    <w:p w:rsidR="00782A9D" w:rsidRPr="00220240" w:rsidRDefault="00782A9D" w:rsidP="00782A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r w:rsidRPr="00B62B69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Физическое развитие</w:t>
      </w:r>
      <w:r w:rsidRPr="00DB7F0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:</w:t>
      </w:r>
      <w:r w:rsidRPr="002202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во всех группах обо</w:t>
      </w:r>
      <w:r>
        <w:rPr>
          <w:rFonts w:ascii="Times New Roman" w:eastAsia="Times New Roman" w:hAnsi="Times New Roman" w:cs="Times New Roman"/>
          <w:sz w:val="28"/>
          <w:szCs w:val="28"/>
        </w:rPr>
        <w:t>рудованы физкультурные уголки с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различным спортивным оборудованием (скакалки, мячи, султанчики, корригирующие дорожки, атрибуты для подвижных игр и т.д.)</w:t>
      </w:r>
    </w:p>
    <w:p w:rsidR="00782A9D" w:rsidRPr="00220240" w:rsidRDefault="00782A9D" w:rsidP="00782A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20240">
        <w:rPr>
          <w:rFonts w:ascii="Times New Roman" w:hAnsi="Times New Roman" w:cs="Times New Roman"/>
          <w:sz w:val="28"/>
          <w:szCs w:val="28"/>
        </w:rPr>
        <w:t>В нашем детском саду созданы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оборудован музыкальный зал, совмещённый с физкультурным залом.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Здесь </w:t>
      </w:r>
      <w:r w:rsidRPr="00CB109F">
        <w:rPr>
          <w:rFonts w:ascii="Times New Roman" w:hAnsi="Times New Roman" w:cs="Times New Roman"/>
          <w:color w:val="333333"/>
          <w:sz w:val="28"/>
          <w:szCs w:val="28"/>
        </w:rPr>
        <w:t>проводятся музыкальные и физкультурные  занятия, гимнастика, досуги, праздники и развлечения.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r w:rsidRPr="00E848FE">
        <w:rPr>
          <w:rFonts w:ascii="Times New Roman" w:hAnsi="Times New Roman" w:cs="Times New Roman"/>
          <w:color w:val="333333"/>
          <w:sz w:val="28"/>
          <w:szCs w:val="28"/>
        </w:rPr>
        <w:t xml:space="preserve">Для удобства и координации работы </w:t>
      </w:r>
      <w:proofErr w:type="gramStart"/>
      <w:r w:rsidRPr="00E848FE">
        <w:rPr>
          <w:rFonts w:ascii="Times New Roman" w:hAnsi="Times New Roman" w:cs="Times New Roman"/>
          <w:color w:val="333333"/>
          <w:sz w:val="28"/>
          <w:szCs w:val="28"/>
        </w:rPr>
        <w:t>физкультурных</w:t>
      </w:r>
      <w:proofErr w:type="gramEnd"/>
      <w:r w:rsidRPr="00E848FE">
        <w:rPr>
          <w:rFonts w:ascii="Times New Roman" w:hAnsi="Times New Roman" w:cs="Times New Roman"/>
          <w:color w:val="333333"/>
          <w:sz w:val="28"/>
          <w:szCs w:val="28"/>
        </w:rPr>
        <w:t xml:space="preserve"> и музыкальных 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848FE">
        <w:rPr>
          <w:rFonts w:ascii="Times New Roman" w:hAnsi="Times New Roman" w:cs="Times New Roman"/>
          <w:color w:val="333333"/>
          <w:sz w:val="28"/>
          <w:szCs w:val="28"/>
        </w:rPr>
        <w:t>мероприятий, зал работает по специальному графику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 xml:space="preserve">В зале </w:t>
      </w:r>
      <w:r w:rsidRPr="00E848FE">
        <w:rPr>
          <w:rFonts w:ascii="Times New Roman" w:hAnsi="Times New Roman" w:cs="Times New Roman"/>
          <w:color w:val="333333"/>
          <w:sz w:val="28"/>
          <w:szCs w:val="28"/>
        </w:rPr>
        <w:t>имеется 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борудование для занятий спортом: </w:t>
      </w:r>
      <w:r w:rsidRPr="00E848FE">
        <w:rPr>
          <w:rFonts w:ascii="Times New Roman" w:hAnsi="Times New Roman" w:cs="Times New Roman"/>
          <w:color w:val="333333"/>
          <w:sz w:val="28"/>
          <w:szCs w:val="28"/>
        </w:rPr>
        <w:t xml:space="preserve">шведская стенка, гимнастические скамейки, гимнастические палки, гимнастические маты, мячи, обручи, кегли, дуги для </w:t>
      </w:r>
      <w:proofErr w:type="spellStart"/>
      <w:r w:rsidRPr="00E848FE">
        <w:rPr>
          <w:rFonts w:ascii="Times New Roman" w:hAnsi="Times New Roman" w:cs="Times New Roman"/>
          <w:color w:val="333333"/>
          <w:sz w:val="28"/>
          <w:szCs w:val="28"/>
        </w:rPr>
        <w:t>подлезания</w:t>
      </w:r>
      <w:proofErr w:type="spellEnd"/>
      <w:r w:rsidRPr="00E848FE">
        <w:rPr>
          <w:rFonts w:ascii="Times New Roman" w:hAnsi="Times New Roman" w:cs="Times New Roman"/>
          <w:color w:val="333333"/>
          <w:sz w:val="28"/>
          <w:szCs w:val="28"/>
        </w:rPr>
        <w:t>, сухой бассейн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, скакалки, канат, доска наклонная, набивные мячи, кегли,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кольцеброс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, щит баскетбольный, цветные флажки, цветные кубики, султанчики</w:t>
      </w:r>
      <w:r w:rsidRPr="00E848FE">
        <w:rPr>
          <w:rFonts w:ascii="Times New Roman" w:hAnsi="Times New Roman" w:cs="Times New Roman"/>
          <w:color w:val="333333"/>
          <w:sz w:val="28"/>
          <w:szCs w:val="28"/>
        </w:rPr>
        <w:t xml:space="preserve"> и т.д.</w:t>
      </w:r>
      <w:proofErr w:type="gramEnd"/>
      <w:r w:rsidR="00186BCC">
        <w:rPr>
          <w:rFonts w:ascii="Times New Roman" w:hAnsi="Times New Roman" w:cs="Times New Roman"/>
          <w:color w:val="333333"/>
          <w:sz w:val="28"/>
          <w:szCs w:val="28"/>
        </w:rPr>
        <w:t xml:space="preserve"> На территории ДОУ н</w:t>
      </w:r>
      <w:r w:rsidR="00596892">
        <w:rPr>
          <w:rFonts w:ascii="Times New Roman" w:hAnsi="Times New Roman" w:cs="Times New Roman"/>
          <w:color w:val="333333"/>
          <w:sz w:val="28"/>
          <w:szCs w:val="28"/>
        </w:rPr>
        <w:t>аходятся игровые площадки и</w:t>
      </w:r>
      <w:r w:rsidR="00186BCC">
        <w:rPr>
          <w:rFonts w:ascii="Times New Roman" w:hAnsi="Times New Roman" w:cs="Times New Roman"/>
          <w:color w:val="333333"/>
          <w:sz w:val="28"/>
          <w:szCs w:val="28"/>
        </w:rPr>
        <w:t xml:space="preserve"> стадион «Крепыш» оборудованный беговой дорожкой, дугами и лестницами для лазания, шведскими стенками, прыжковой ямой.</w:t>
      </w:r>
    </w:p>
    <w:p w:rsidR="00782A9D" w:rsidRDefault="00782A9D" w:rsidP="00782A9D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62B6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Музыкальное развитие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782A9D" w:rsidRDefault="00782A9D" w:rsidP="00782A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ДОУ имеется: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82A9D" w:rsidRDefault="00782A9D" w:rsidP="00782A9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   фортепиано;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  музыкальный центр;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наборы народных музы</w:t>
      </w:r>
      <w:r>
        <w:rPr>
          <w:rFonts w:ascii="Times New Roman" w:eastAsia="Times New Roman" w:hAnsi="Times New Roman" w:cs="Times New Roman"/>
          <w:sz w:val="28"/>
          <w:szCs w:val="28"/>
        </w:rPr>
        <w:t>кальных инструментов;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куклы для театрализованной деятельности;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   2 микрофона;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eastAsia="Times New Roman" w:hAnsi="Times New Roman" w:cs="Times New Roman"/>
          <w:sz w:val="28"/>
          <w:szCs w:val="28"/>
        </w:rPr>
        <w:t>о-дидактические игры;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  </w:t>
      </w:r>
      <w:proofErr w:type="spellStart"/>
      <w:r w:rsidRPr="00220240">
        <w:rPr>
          <w:rFonts w:ascii="Times New Roman" w:eastAsia="Times New Roman" w:hAnsi="Times New Roman" w:cs="Times New Roman"/>
          <w:sz w:val="28"/>
          <w:szCs w:val="28"/>
        </w:rPr>
        <w:t>мультимедийное</w:t>
      </w:r>
      <w:proofErr w:type="spellEnd"/>
      <w:r w:rsidRPr="00220240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оборудование;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телевизор;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Pr="00220240">
        <w:rPr>
          <w:rFonts w:ascii="Times New Roman" w:eastAsia="Times New Roman" w:hAnsi="Times New Roman" w:cs="Times New Roman"/>
          <w:sz w:val="28"/>
          <w:szCs w:val="28"/>
        </w:rPr>
        <w:t>ноутбук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782A9D" w:rsidRDefault="00782A9D" w:rsidP="00782A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музыкальные игрушки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2A9D" w:rsidRDefault="00782A9D" w:rsidP="00782A9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 детские музыкальные инструменты (маракасы,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колокольцы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бубны, металлофоны, ксилофоны, губные гармошки, музыкальный треугольник и т. д.)</w:t>
      </w:r>
      <w:proofErr w:type="gramEnd"/>
    </w:p>
    <w:p w:rsidR="00782A9D" w:rsidRPr="00220240" w:rsidRDefault="00782A9D" w:rsidP="00782A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произведения детских композиторов в записи.</w:t>
      </w:r>
    </w:p>
    <w:p w:rsidR="00782A9D" w:rsidRPr="00D6263D" w:rsidRDefault="00782A9D" w:rsidP="00782A9D">
      <w:pPr>
        <w:jc w:val="center"/>
        <w:rPr>
          <w:rFonts w:ascii="Times New Roman" w:hAnsi="Times New Roman" w:cs="Times New Roman"/>
          <w:color w:val="333333"/>
          <w:sz w:val="28"/>
          <w:szCs w:val="28"/>
          <w:u w:val="single"/>
        </w:rPr>
      </w:pPr>
      <w:proofErr w:type="spellStart"/>
      <w:r w:rsidRPr="00D6263D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</w:rPr>
        <w:t>Библиотечно</w:t>
      </w:r>
      <w:proofErr w:type="spellEnd"/>
      <w:r w:rsidRPr="00D6263D">
        <w:rPr>
          <w:rStyle w:val="a3"/>
          <w:rFonts w:ascii="Times New Roman" w:hAnsi="Times New Roman" w:cs="Times New Roman"/>
          <w:color w:val="333333"/>
          <w:sz w:val="28"/>
          <w:szCs w:val="28"/>
          <w:u w:val="single"/>
        </w:rPr>
        <w:t xml:space="preserve"> - информационное обеспечение образовательного процесса.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</w:t>
      </w:r>
      <w:r w:rsidRPr="00E848FE">
        <w:rPr>
          <w:rFonts w:ascii="Times New Roman" w:hAnsi="Times New Roman" w:cs="Times New Roman"/>
          <w:color w:val="333333"/>
          <w:sz w:val="28"/>
          <w:szCs w:val="28"/>
        </w:rPr>
        <w:t>В ДОУ  имеется библиотека  методической и художественной литературы, репродукции  картин,  иллюстративный  материал, дидактические  пособия, демонстрационный  и  раздаточный  материал. В  фонде методической литературы ДОУ есть   подписные  издания:   «Дошкольное образование», «Ребенок в детском саду» и т.д.</w:t>
      </w:r>
    </w:p>
    <w:p w:rsidR="00782A9D" w:rsidRDefault="00782A9D" w:rsidP="00782A9D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</w:t>
      </w:r>
      <w:proofErr w:type="gramStart"/>
      <w:r w:rsidRPr="002350E2">
        <w:rPr>
          <w:rFonts w:ascii="Times New Roman" w:hAnsi="Times New Roman" w:cs="Times New Roman"/>
          <w:color w:val="333333"/>
          <w:sz w:val="28"/>
          <w:szCs w:val="28"/>
        </w:rPr>
        <w:t xml:space="preserve">В детском саду имеются:  2 компьютера,  2 принтера,  2 сканера,  ноутбук , 3 музыкальных центра,  4 DVD,  6 телевизоров,  </w:t>
      </w:r>
      <w:proofErr w:type="spellStart"/>
      <w:r w:rsidRPr="002350E2">
        <w:rPr>
          <w:rFonts w:ascii="Times New Roman" w:hAnsi="Times New Roman" w:cs="Times New Roman"/>
          <w:color w:val="333333"/>
          <w:sz w:val="28"/>
          <w:szCs w:val="28"/>
        </w:rPr>
        <w:t>медиа</w:t>
      </w:r>
      <w:proofErr w:type="spellEnd"/>
      <w:r w:rsidRPr="002350E2">
        <w:rPr>
          <w:rFonts w:ascii="Times New Roman" w:hAnsi="Times New Roman" w:cs="Times New Roman"/>
          <w:color w:val="333333"/>
          <w:sz w:val="28"/>
          <w:szCs w:val="28"/>
        </w:rPr>
        <w:t xml:space="preserve"> – проектор,  экран, выход в интернет, фортепиано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A9D"/>
    <w:rsid w:val="000002D9"/>
    <w:rsid w:val="00000782"/>
    <w:rsid w:val="000007F8"/>
    <w:rsid w:val="00000C60"/>
    <w:rsid w:val="000012FC"/>
    <w:rsid w:val="000022D5"/>
    <w:rsid w:val="00002483"/>
    <w:rsid w:val="00002A51"/>
    <w:rsid w:val="000032A4"/>
    <w:rsid w:val="000032E5"/>
    <w:rsid w:val="000035B3"/>
    <w:rsid w:val="000035F5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4ED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BC9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AFA"/>
    <w:rsid w:val="00040E6F"/>
    <w:rsid w:val="000413B2"/>
    <w:rsid w:val="00041736"/>
    <w:rsid w:val="00041784"/>
    <w:rsid w:val="0004205C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72E9"/>
    <w:rsid w:val="00047463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940"/>
    <w:rsid w:val="00061A1B"/>
    <w:rsid w:val="000621AA"/>
    <w:rsid w:val="0006268E"/>
    <w:rsid w:val="000634F7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333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3C0"/>
    <w:rsid w:val="00071415"/>
    <w:rsid w:val="0007174D"/>
    <w:rsid w:val="0007175E"/>
    <w:rsid w:val="00072903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A23"/>
    <w:rsid w:val="000A3324"/>
    <w:rsid w:val="000A3F6F"/>
    <w:rsid w:val="000A411C"/>
    <w:rsid w:val="000A4804"/>
    <w:rsid w:val="000A4B9D"/>
    <w:rsid w:val="000A54F1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1377"/>
    <w:rsid w:val="000C1D2C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D5E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8EF"/>
    <w:rsid w:val="00123B7D"/>
    <w:rsid w:val="00124CF9"/>
    <w:rsid w:val="001261A4"/>
    <w:rsid w:val="00126383"/>
    <w:rsid w:val="00126856"/>
    <w:rsid w:val="00126A25"/>
    <w:rsid w:val="00126D8D"/>
    <w:rsid w:val="00127794"/>
    <w:rsid w:val="00127B5A"/>
    <w:rsid w:val="00127B7C"/>
    <w:rsid w:val="00127EBA"/>
    <w:rsid w:val="0013040F"/>
    <w:rsid w:val="001305C0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4E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6D9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387"/>
    <w:rsid w:val="001513EA"/>
    <w:rsid w:val="001514CD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56C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6BCC"/>
    <w:rsid w:val="001870E1"/>
    <w:rsid w:val="00187216"/>
    <w:rsid w:val="0018756F"/>
    <w:rsid w:val="00187590"/>
    <w:rsid w:val="00187C80"/>
    <w:rsid w:val="00190314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46F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976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A73"/>
    <w:rsid w:val="001C5DDC"/>
    <w:rsid w:val="001C61E8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939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513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29B"/>
    <w:rsid w:val="002073DC"/>
    <w:rsid w:val="00207B0A"/>
    <w:rsid w:val="00207DB0"/>
    <w:rsid w:val="00207FEE"/>
    <w:rsid w:val="00210779"/>
    <w:rsid w:val="002108BE"/>
    <w:rsid w:val="00210BFA"/>
    <w:rsid w:val="00211090"/>
    <w:rsid w:val="002111CC"/>
    <w:rsid w:val="00211236"/>
    <w:rsid w:val="00211337"/>
    <w:rsid w:val="00211D59"/>
    <w:rsid w:val="00212200"/>
    <w:rsid w:val="00212775"/>
    <w:rsid w:val="0021289F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70703"/>
    <w:rsid w:val="002707D8"/>
    <w:rsid w:val="002708D3"/>
    <w:rsid w:val="00270B9B"/>
    <w:rsid w:val="002717F2"/>
    <w:rsid w:val="00271C6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D76"/>
    <w:rsid w:val="00280FA6"/>
    <w:rsid w:val="00280FE4"/>
    <w:rsid w:val="00281228"/>
    <w:rsid w:val="002816D7"/>
    <w:rsid w:val="00281C95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5DC9"/>
    <w:rsid w:val="002865B9"/>
    <w:rsid w:val="0028667C"/>
    <w:rsid w:val="00286C1A"/>
    <w:rsid w:val="00287108"/>
    <w:rsid w:val="002874D1"/>
    <w:rsid w:val="002878BC"/>
    <w:rsid w:val="002903D2"/>
    <w:rsid w:val="0029094C"/>
    <w:rsid w:val="00290ACE"/>
    <w:rsid w:val="002910F9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274"/>
    <w:rsid w:val="002C029A"/>
    <w:rsid w:val="002C0B03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7A4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AA"/>
    <w:rsid w:val="002F49D8"/>
    <w:rsid w:val="002F4B8E"/>
    <w:rsid w:val="002F5981"/>
    <w:rsid w:val="002F59A1"/>
    <w:rsid w:val="002F5B82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CE9"/>
    <w:rsid w:val="00304DF4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F19"/>
    <w:rsid w:val="00323057"/>
    <w:rsid w:val="00323244"/>
    <w:rsid w:val="00323296"/>
    <w:rsid w:val="003235BF"/>
    <w:rsid w:val="00323DC0"/>
    <w:rsid w:val="00324380"/>
    <w:rsid w:val="00324A7A"/>
    <w:rsid w:val="00324B3F"/>
    <w:rsid w:val="00325120"/>
    <w:rsid w:val="003252F2"/>
    <w:rsid w:val="00325BBA"/>
    <w:rsid w:val="00326319"/>
    <w:rsid w:val="0032707D"/>
    <w:rsid w:val="00327082"/>
    <w:rsid w:val="00327A16"/>
    <w:rsid w:val="0033034F"/>
    <w:rsid w:val="003305A0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4E6E"/>
    <w:rsid w:val="00355562"/>
    <w:rsid w:val="00355C01"/>
    <w:rsid w:val="00356083"/>
    <w:rsid w:val="00356419"/>
    <w:rsid w:val="00356E5C"/>
    <w:rsid w:val="003575C3"/>
    <w:rsid w:val="00357AE1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485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69F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6FB"/>
    <w:rsid w:val="003E4D0B"/>
    <w:rsid w:val="003E54D9"/>
    <w:rsid w:val="003E550B"/>
    <w:rsid w:val="003E5782"/>
    <w:rsid w:val="003E673D"/>
    <w:rsid w:val="003E700E"/>
    <w:rsid w:val="003E74D6"/>
    <w:rsid w:val="003E7583"/>
    <w:rsid w:val="003E7A50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579"/>
    <w:rsid w:val="00400753"/>
    <w:rsid w:val="00400CC5"/>
    <w:rsid w:val="00400D63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E0E"/>
    <w:rsid w:val="004113DE"/>
    <w:rsid w:val="004114C2"/>
    <w:rsid w:val="0041206A"/>
    <w:rsid w:val="0041213A"/>
    <w:rsid w:val="0041233D"/>
    <w:rsid w:val="0041239B"/>
    <w:rsid w:val="0041289B"/>
    <w:rsid w:val="00412A27"/>
    <w:rsid w:val="00413416"/>
    <w:rsid w:val="004135D6"/>
    <w:rsid w:val="0041375A"/>
    <w:rsid w:val="0041425F"/>
    <w:rsid w:val="0041429F"/>
    <w:rsid w:val="00414569"/>
    <w:rsid w:val="004145F0"/>
    <w:rsid w:val="00414AD2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F02"/>
    <w:rsid w:val="0042222D"/>
    <w:rsid w:val="004222E1"/>
    <w:rsid w:val="00422892"/>
    <w:rsid w:val="004228E8"/>
    <w:rsid w:val="004228E9"/>
    <w:rsid w:val="00422AD1"/>
    <w:rsid w:val="00422BD3"/>
    <w:rsid w:val="00422D94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744"/>
    <w:rsid w:val="004317E3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7285"/>
    <w:rsid w:val="004374C3"/>
    <w:rsid w:val="004374EF"/>
    <w:rsid w:val="00437803"/>
    <w:rsid w:val="00437AF6"/>
    <w:rsid w:val="00437D5E"/>
    <w:rsid w:val="00440145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4FAC"/>
    <w:rsid w:val="0044525B"/>
    <w:rsid w:val="00445269"/>
    <w:rsid w:val="004456ED"/>
    <w:rsid w:val="00445AA5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3587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212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12F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9C"/>
    <w:rsid w:val="004A0393"/>
    <w:rsid w:val="004A0A52"/>
    <w:rsid w:val="004A0AC9"/>
    <w:rsid w:val="004A0AE9"/>
    <w:rsid w:val="004A0FBA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4D01"/>
    <w:rsid w:val="004A4D18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01"/>
    <w:rsid w:val="004B37CA"/>
    <w:rsid w:val="004B4358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044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2EE3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B42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8D"/>
    <w:rsid w:val="00523097"/>
    <w:rsid w:val="00523159"/>
    <w:rsid w:val="00523BFF"/>
    <w:rsid w:val="00523C16"/>
    <w:rsid w:val="0052424B"/>
    <w:rsid w:val="0052458E"/>
    <w:rsid w:val="00524AA4"/>
    <w:rsid w:val="00525180"/>
    <w:rsid w:val="00525919"/>
    <w:rsid w:val="00525B39"/>
    <w:rsid w:val="00525DFD"/>
    <w:rsid w:val="00526353"/>
    <w:rsid w:val="0052636E"/>
    <w:rsid w:val="005264EE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89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52C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44C3"/>
    <w:rsid w:val="00594594"/>
    <w:rsid w:val="00594AFB"/>
    <w:rsid w:val="00594B6C"/>
    <w:rsid w:val="00594D7F"/>
    <w:rsid w:val="00595609"/>
    <w:rsid w:val="005956CB"/>
    <w:rsid w:val="005958A9"/>
    <w:rsid w:val="00596555"/>
    <w:rsid w:val="00596892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617B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2D1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949"/>
    <w:rsid w:val="00601B97"/>
    <w:rsid w:val="00602261"/>
    <w:rsid w:val="00602D38"/>
    <w:rsid w:val="006031E0"/>
    <w:rsid w:val="006038DC"/>
    <w:rsid w:val="00603D73"/>
    <w:rsid w:val="00603F08"/>
    <w:rsid w:val="0060408B"/>
    <w:rsid w:val="006048FB"/>
    <w:rsid w:val="006055DB"/>
    <w:rsid w:val="00605894"/>
    <w:rsid w:val="00605B3F"/>
    <w:rsid w:val="00605B92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D09"/>
    <w:rsid w:val="00633D1F"/>
    <w:rsid w:val="00633FAB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889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439"/>
    <w:rsid w:val="0065366F"/>
    <w:rsid w:val="00653FCC"/>
    <w:rsid w:val="0065420E"/>
    <w:rsid w:val="00654BF1"/>
    <w:rsid w:val="00654D1F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77A54"/>
    <w:rsid w:val="00677BD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358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5097"/>
    <w:rsid w:val="00695189"/>
    <w:rsid w:val="00695C62"/>
    <w:rsid w:val="00696572"/>
    <w:rsid w:val="00696B1B"/>
    <w:rsid w:val="00696D91"/>
    <w:rsid w:val="006971E9"/>
    <w:rsid w:val="00697A98"/>
    <w:rsid w:val="00697F70"/>
    <w:rsid w:val="006A0791"/>
    <w:rsid w:val="006A0861"/>
    <w:rsid w:val="006A0A22"/>
    <w:rsid w:val="006A0D2F"/>
    <w:rsid w:val="006A11A0"/>
    <w:rsid w:val="006A11F6"/>
    <w:rsid w:val="006A16FE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7A5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E7EF6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ECA"/>
    <w:rsid w:val="006F7FE4"/>
    <w:rsid w:val="00700124"/>
    <w:rsid w:val="0070025B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3CAD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2D2"/>
    <w:rsid w:val="007114CF"/>
    <w:rsid w:val="00711574"/>
    <w:rsid w:val="00711607"/>
    <w:rsid w:val="0071171E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0A"/>
    <w:rsid w:val="0071786F"/>
    <w:rsid w:val="00717A00"/>
    <w:rsid w:val="00717F0D"/>
    <w:rsid w:val="007200EA"/>
    <w:rsid w:val="007202F8"/>
    <w:rsid w:val="00720642"/>
    <w:rsid w:val="007207D6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6764"/>
    <w:rsid w:val="00726D4D"/>
    <w:rsid w:val="007277AA"/>
    <w:rsid w:val="007311B3"/>
    <w:rsid w:val="007319A0"/>
    <w:rsid w:val="007319F3"/>
    <w:rsid w:val="00731BA5"/>
    <w:rsid w:val="0073250A"/>
    <w:rsid w:val="00732F26"/>
    <w:rsid w:val="00733909"/>
    <w:rsid w:val="00733ADE"/>
    <w:rsid w:val="00733B7C"/>
    <w:rsid w:val="00733CD7"/>
    <w:rsid w:val="00734980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1FF7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2CF3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A9D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3EAC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DB8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7A9"/>
    <w:rsid w:val="007B59A7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FC2"/>
    <w:rsid w:val="007D515F"/>
    <w:rsid w:val="007D54F5"/>
    <w:rsid w:val="007D5587"/>
    <w:rsid w:val="007D5D27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69"/>
    <w:rsid w:val="007E1E63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03E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98D"/>
    <w:rsid w:val="00832AFE"/>
    <w:rsid w:val="00832DA3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98E"/>
    <w:rsid w:val="008469A1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B1B"/>
    <w:rsid w:val="00856D3B"/>
    <w:rsid w:val="00856F34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173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7FE"/>
    <w:rsid w:val="008A192E"/>
    <w:rsid w:val="008A26AC"/>
    <w:rsid w:val="008A2892"/>
    <w:rsid w:val="008A297F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045"/>
    <w:rsid w:val="008C312B"/>
    <w:rsid w:val="008C3672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901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F43"/>
    <w:rsid w:val="00942297"/>
    <w:rsid w:val="00942AF2"/>
    <w:rsid w:val="00942C8E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F92"/>
    <w:rsid w:val="00947738"/>
    <w:rsid w:val="009477C2"/>
    <w:rsid w:val="00947A79"/>
    <w:rsid w:val="00950050"/>
    <w:rsid w:val="009503CD"/>
    <w:rsid w:val="00950479"/>
    <w:rsid w:val="00950756"/>
    <w:rsid w:val="0095098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DB8"/>
    <w:rsid w:val="009551A9"/>
    <w:rsid w:val="009555AB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1FDD"/>
    <w:rsid w:val="009622EA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308"/>
    <w:rsid w:val="009B2BA1"/>
    <w:rsid w:val="009B2EF4"/>
    <w:rsid w:val="009B3161"/>
    <w:rsid w:val="009B36F6"/>
    <w:rsid w:val="009B45B1"/>
    <w:rsid w:val="009B49B0"/>
    <w:rsid w:val="009B4FEC"/>
    <w:rsid w:val="009B577C"/>
    <w:rsid w:val="009B5A10"/>
    <w:rsid w:val="009B5C3C"/>
    <w:rsid w:val="009B623B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8F2"/>
    <w:rsid w:val="009E7B49"/>
    <w:rsid w:val="009F0028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D2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D14"/>
    <w:rsid w:val="00A05A25"/>
    <w:rsid w:val="00A0624C"/>
    <w:rsid w:val="00A068E2"/>
    <w:rsid w:val="00A0723B"/>
    <w:rsid w:val="00A07AA6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2AC"/>
    <w:rsid w:val="00A22BD0"/>
    <w:rsid w:val="00A22C1D"/>
    <w:rsid w:val="00A231F9"/>
    <w:rsid w:val="00A23AFE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2A8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5A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A71"/>
    <w:rsid w:val="00A71D8A"/>
    <w:rsid w:val="00A71F48"/>
    <w:rsid w:val="00A722D0"/>
    <w:rsid w:val="00A7269D"/>
    <w:rsid w:val="00A72717"/>
    <w:rsid w:val="00A73179"/>
    <w:rsid w:val="00A73437"/>
    <w:rsid w:val="00A73615"/>
    <w:rsid w:val="00A73F7E"/>
    <w:rsid w:val="00A74004"/>
    <w:rsid w:val="00A74072"/>
    <w:rsid w:val="00A743D2"/>
    <w:rsid w:val="00A74636"/>
    <w:rsid w:val="00A75043"/>
    <w:rsid w:val="00A7557D"/>
    <w:rsid w:val="00A75829"/>
    <w:rsid w:val="00A75AD0"/>
    <w:rsid w:val="00A75AE1"/>
    <w:rsid w:val="00A75B7B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0B3"/>
    <w:rsid w:val="00A868C5"/>
    <w:rsid w:val="00A86A24"/>
    <w:rsid w:val="00A87259"/>
    <w:rsid w:val="00A877E4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4F12"/>
    <w:rsid w:val="00AA50B1"/>
    <w:rsid w:val="00AA515B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108"/>
    <w:rsid w:val="00AE43B1"/>
    <w:rsid w:val="00AE4624"/>
    <w:rsid w:val="00AE48AC"/>
    <w:rsid w:val="00AE4E9F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98E"/>
    <w:rsid w:val="00AE7B2E"/>
    <w:rsid w:val="00AE7E17"/>
    <w:rsid w:val="00AE7E2A"/>
    <w:rsid w:val="00AF0009"/>
    <w:rsid w:val="00AF0279"/>
    <w:rsid w:val="00AF09E2"/>
    <w:rsid w:val="00AF1076"/>
    <w:rsid w:val="00AF14B3"/>
    <w:rsid w:val="00AF170A"/>
    <w:rsid w:val="00AF1CB8"/>
    <w:rsid w:val="00AF1DB0"/>
    <w:rsid w:val="00AF207D"/>
    <w:rsid w:val="00AF23B6"/>
    <w:rsid w:val="00AF25F7"/>
    <w:rsid w:val="00AF2A27"/>
    <w:rsid w:val="00AF2DDF"/>
    <w:rsid w:val="00AF2F23"/>
    <w:rsid w:val="00AF345F"/>
    <w:rsid w:val="00AF36C0"/>
    <w:rsid w:val="00AF3D57"/>
    <w:rsid w:val="00AF3DFE"/>
    <w:rsid w:val="00AF3FE1"/>
    <w:rsid w:val="00AF446A"/>
    <w:rsid w:val="00AF4B40"/>
    <w:rsid w:val="00AF4E92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6BA"/>
    <w:rsid w:val="00B0391A"/>
    <w:rsid w:val="00B04190"/>
    <w:rsid w:val="00B04520"/>
    <w:rsid w:val="00B04567"/>
    <w:rsid w:val="00B04594"/>
    <w:rsid w:val="00B0474F"/>
    <w:rsid w:val="00B04E3B"/>
    <w:rsid w:val="00B0533F"/>
    <w:rsid w:val="00B0550C"/>
    <w:rsid w:val="00B055BF"/>
    <w:rsid w:val="00B0580E"/>
    <w:rsid w:val="00B059CB"/>
    <w:rsid w:val="00B05D02"/>
    <w:rsid w:val="00B05E4D"/>
    <w:rsid w:val="00B062FD"/>
    <w:rsid w:val="00B06970"/>
    <w:rsid w:val="00B077E0"/>
    <w:rsid w:val="00B07A3A"/>
    <w:rsid w:val="00B07BDC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4FE8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2BCA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47A"/>
    <w:rsid w:val="00B4550A"/>
    <w:rsid w:val="00B455EB"/>
    <w:rsid w:val="00B45627"/>
    <w:rsid w:val="00B466D8"/>
    <w:rsid w:val="00B46767"/>
    <w:rsid w:val="00B46CA4"/>
    <w:rsid w:val="00B46E26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C17"/>
    <w:rsid w:val="00B72200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CA7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0D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867"/>
    <w:rsid w:val="00BF59B3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415"/>
    <w:rsid w:val="00C13C49"/>
    <w:rsid w:val="00C13F19"/>
    <w:rsid w:val="00C1476E"/>
    <w:rsid w:val="00C14B66"/>
    <w:rsid w:val="00C14DA9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C7C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3A"/>
    <w:rsid w:val="00C560B8"/>
    <w:rsid w:val="00C56325"/>
    <w:rsid w:val="00C5653F"/>
    <w:rsid w:val="00C567F4"/>
    <w:rsid w:val="00C56A87"/>
    <w:rsid w:val="00C5747C"/>
    <w:rsid w:val="00C57A14"/>
    <w:rsid w:val="00C57D64"/>
    <w:rsid w:val="00C57E73"/>
    <w:rsid w:val="00C601EF"/>
    <w:rsid w:val="00C606ED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378"/>
    <w:rsid w:val="00C70549"/>
    <w:rsid w:val="00C70F7A"/>
    <w:rsid w:val="00C715EE"/>
    <w:rsid w:val="00C71DFC"/>
    <w:rsid w:val="00C71F55"/>
    <w:rsid w:val="00C72431"/>
    <w:rsid w:val="00C72A29"/>
    <w:rsid w:val="00C72D5F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579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99C"/>
    <w:rsid w:val="00C97CF3"/>
    <w:rsid w:val="00C97E84"/>
    <w:rsid w:val="00C97F30"/>
    <w:rsid w:val="00CA00AA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5C36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45A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764"/>
    <w:rsid w:val="00CF2A83"/>
    <w:rsid w:val="00CF2F8F"/>
    <w:rsid w:val="00CF3C1F"/>
    <w:rsid w:val="00CF4304"/>
    <w:rsid w:val="00CF5056"/>
    <w:rsid w:val="00CF5A12"/>
    <w:rsid w:val="00CF5B5C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136"/>
    <w:rsid w:val="00D03530"/>
    <w:rsid w:val="00D03743"/>
    <w:rsid w:val="00D03EEA"/>
    <w:rsid w:val="00D047D9"/>
    <w:rsid w:val="00D049AB"/>
    <w:rsid w:val="00D049D9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07B"/>
    <w:rsid w:val="00D741F7"/>
    <w:rsid w:val="00D74538"/>
    <w:rsid w:val="00D74942"/>
    <w:rsid w:val="00D74D17"/>
    <w:rsid w:val="00D74E37"/>
    <w:rsid w:val="00D74FE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5585"/>
    <w:rsid w:val="00D964E7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0F37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09B7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337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2463"/>
    <w:rsid w:val="00DC4599"/>
    <w:rsid w:val="00DC4944"/>
    <w:rsid w:val="00DC50DF"/>
    <w:rsid w:val="00DC5431"/>
    <w:rsid w:val="00DC5622"/>
    <w:rsid w:val="00DC57F3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043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C2C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0B9"/>
    <w:rsid w:val="00E42254"/>
    <w:rsid w:val="00E42541"/>
    <w:rsid w:val="00E42A48"/>
    <w:rsid w:val="00E42B1F"/>
    <w:rsid w:val="00E4316C"/>
    <w:rsid w:val="00E43427"/>
    <w:rsid w:val="00E43627"/>
    <w:rsid w:val="00E44000"/>
    <w:rsid w:val="00E441CE"/>
    <w:rsid w:val="00E446BE"/>
    <w:rsid w:val="00E450E4"/>
    <w:rsid w:val="00E45271"/>
    <w:rsid w:val="00E45759"/>
    <w:rsid w:val="00E45B55"/>
    <w:rsid w:val="00E45C64"/>
    <w:rsid w:val="00E45F99"/>
    <w:rsid w:val="00E46850"/>
    <w:rsid w:val="00E4685E"/>
    <w:rsid w:val="00E46A3B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345"/>
    <w:rsid w:val="00E52437"/>
    <w:rsid w:val="00E529A2"/>
    <w:rsid w:val="00E52A56"/>
    <w:rsid w:val="00E53190"/>
    <w:rsid w:val="00E53646"/>
    <w:rsid w:val="00E53B63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4F4A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C9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3E1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73"/>
    <w:rsid w:val="00EC1C78"/>
    <w:rsid w:val="00EC1E29"/>
    <w:rsid w:val="00EC1ED3"/>
    <w:rsid w:val="00EC20CE"/>
    <w:rsid w:val="00EC23DF"/>
    <w:rsid w:val="00EC26F6"/>
    <w:rsid w:val="00EC283F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CF"/>
    <w:rsid w:val="00F25C29"/>
    <w:rsid w:val="00F25CF3"/>
    <w:rsid w:val="00F260F1"/>
    <w:rsid w:val="00F26381"/>
    <w:rsid w:val="00F26927"/>
    <w:rsid w:val="00F26B69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0F67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434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6C92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253"/>
    <w:rsid w:val="00F52329"/>
    <w:rsid w:val="00F5264A"/>
    <w:rsid w:val="00F52688"/>
    <w:rsid w:val="00F526C2"/>
    <w:rsid w:val="00F52893"/>
    <w:rsid w:val="00F52BDE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6F96"/>
    <w:rsid w:val="00F57095"/>
    <w:rsid w:val="00F5774C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B43"/>
    <w:rsid w:val="00F73BCD"/>
    <w:rsid w:val="00F73C00"/>
    <w:rsid w:val="00F73D3F"/>
    <w:rsid w:val="00F73FCC"/>
    <w:rsid w:val="00F74237"/>
    <w:rsid w:val="00F74FC2"/>
    <w:rsid w:val="00F75BB2"/>
    <w:rsid w:val="00F75C50"/>
    <w:rsid w:val="00F75E0A"/>
    <w:rsid w:val="00F76144"/>
    <w:rsid w:val="00F76473"/>
    <w:rsid w:val="00F76E43"/>
    <w:rsid w:val="00F76E4E"/>
    <w:rsid w:val="00F76F17"/>
    <w:rsid w:val="00F7725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05DC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B0324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E009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A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3714</Characters>
  <Application>Microsoft Office Word</Application>
  <DocSecurity>0</DocSecurity>
  <Lines>30</Lines>
  <Paragraphs>8</Paragraphs>
  <ScaleCrop>false</ScaleCrop>
  <Company>Microsoft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5</cp:revision>
  <dcterms:created xsi:type="dcterms:W3CDTF">2016-01-15T13:53:00Z</dcterms:created>
  <dcterms:modified xsi:type="dcterms:W3CDTF">2016-01-15T14:12:00Z</dcterms:modified>
</cp:coreProperties>
</file>